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2F1B" w:rsidRPr="00524750" w14:paraId="6710378D" w14:textId="77777777" w:rsidTr="00274A1A">
        <w:trPr>
          <w:trHeight w:val="12753"/>
        </w:trPr>
        <w:tc>
          <w:tcPr>
            <w:tcW w:w="9180" w:type="dxa"/>
          </w:tcPr>
          <w:p w14:paraId="16900A69" w14:textId="77777777" w:rsidR="00662F1B" w:rsidRPr="00524750" w:rsidRDefault="008E40C3" w:rsidP="00524750">
            <w:pPr>
              <w:widowControl/>
              <w:spacing w:beforeLines="100" w:before="36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建築物エネルギー消費性能基準への適合に関する報告書</w:t>
            </w:r>
          </w:p>
          <w:p w14:paraId="2EEC258D" w14:textId="77777777" w:rsidR="00662F1B" w:rsidRPr="00524750" w:rsidRDefault="00662F1B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34697009" w14:textId="77777777" w:rsidR="00662F1B" w:rsidRPr="00524750" w:rsidRDefault="00662F1B" w:rsidP="008516DA">
            <w:pPr>
              <w:widowControl/>
              <w:ind w:rightChars="100" w:right="21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月　　日</w:t>
            </w:r>
          </w:p>
          <w:p w14:paraId="4BFBCCA1" w14:textId="77777777" w:rsidR="00662F1B" w:rsidRPr="00524750" w:rsidRDefault="00662F1B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15E621A5" w14:textId="77777777" w:rsidR="00662F1B" w:rsidRPr="00524750" w:rsidRDefault="001148D2" w:rsidP="00524750">
            <w:pPr>
              <w:widowControl/>
              <w:ind w:firstLineChars="100" w:firstLine="220"/>
              <w:jc w:val="lef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調布市長</w:t>
            </w:r>
            <w:r w:rsidR="009F194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93B5F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14:paraId="38A572A9" w14:textId="77777777" w:rsidR="00662F1B" w:rsidRPr="00524750" w:rsidRDefault="00662F1B" w:rsidP="008516DA">
            <w:pPr>
              <w:widowControl/>
              <w:ind w:rightChars="125" w:right="263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3E2C8E51" w14:textId="77777777" w:rsidR="00662F1B" w:rsidRPr="00524750" w:rsidRDefault="008E40C3" w:rsidP="008516DA">
            <w:pPr>
              <w:widowControl/>
              <w:ind w:firstLineChars="1400" w:firstLine="308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8516DA">
              <w:rPr>
                <w:rFonts w:ascii="ＭＳ 明朝" w:hAnsi="ＭＳ 明朝" w:cs="ＭＳ 明朝" w:hint="eastAsia"/>
                <w:sz w:val="22"/>
                <w:szCs w:val="22"/>
              </w:rPr>
              <w:t>建築主等</w:t>
            </w:r>
            <w:r w:rsidR="00662F1B" w:rsidRPr="008516DA">
              <w:rPr>
                <w:rFonts w:ascii="ＭＳ 明朝" w:hAnsi="ＭＳ 明朝" w:cs="ＭＳ 明朝" w:hint="eastAsia"/>
                <w:sz w:val="22"/>
                <w:szCs w:val="22"/>
              </w:rPr>
              <w:t>の住所又は</w:t>
            </w:r>
          </w:p>
          <w:p w14:paraId="4E5C99DC" w14:textId="77777777" w:rsidR="00662F1B" w:rsidRPr="00524750" w:rsidRDefault="00662F1B" w:rsidP="00BD3EF8">
            <w:pPr>
              <w:widowControl/>
              <w:ind w:firstLineChars="1400" w:firstLine="308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主たる事務所の所在地　　　　　　　　　　　　</w:t>
            </w:r>
          </w:p>
          <w:p w14:paraId="51875DFE" w14:textId="00C9C080" w:rsidR="00662F1B" w:rsidRPr="00524750" w:rsidRDefault="008E40C3" w:rsidP="00BD3EF8">
            <w:pPr>
              <w:widowControl/>
              <w:spacing w:beforeLines="25" w:before="90"/>
              <w:ind w:firstLineChars="1400" w:firstLine="308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建築主等</w:t>
            </w:r>
            <w:r w:rsidR="00662F1B"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の氏名又は名称　　　　　　　　　　　</w:t>
            </w:r>
          </w:p>
          <w:p w14:paraId="512DC7A4" w14:textId="77777777" w:rsidR="00662F1B" w:rsidRPr="00524750" w:rsidRDefault="00662F1B" w:rsidP="008516DA">
            <w:pPr>
              <w:widowControl/>
              <w:ind w:rightChars="125" w:right="263"/>
              <w:jc w:val="left"/>
              <w:rPr>
                <w:rFonts w:ascii="ＭＳ 明朝" w:cs="ＭＳ 明朝"/>
                <w:sz w:val="22"/>
                <w:szCs w:val="22"/>
              </w:rPr>
            </w:pPr>
            <w:bookmarkStart w:id="0" w:name="_GoBack"/>
            <w:bookmarkEnd w:id="0"/>
          </w:p>
          <w:p w14:paraId="6450CDC5" w14:textId="59D36C81" w:rsidR="00662F1B" w:rsidRPr="00524750" w:rsidRDefault="008516DA" w:rsidP="00524750">
            <w:pPr>
              <w:widowControl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調布市</w:t>
            </w: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建築物のエネルギー消費性能の向上</w:t>
            </w:r>
            <w:r w:rsidR="004C7EDD" w:rsidRPr="00323D38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に関する法律施行細則第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１４</w:t>
            </w: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条第１項の規定により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，</w:t>
            </w:r>
            <w:r w:rsidR="001148D2">
              <w:rPr>
                <w:rFonts w:ascii="ＭＳ 明朝" w:hAnsi="ＭＳ 明朝" w:cs="ＭＳ 明朝" w:hint="eastAsia"/>
                <w:sz w:val="22"/>
                <w:szCs w:val="22"/>
              </w:rPr>
              <w:t>建築物エネルギー消費性能基準への適合に関し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て次のとおり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報告します。</w:t>
            </w:r>
          </w:p>
          <w:p w14:paraId="0AF2EDB0" w14:textId="77777777" w:rsidR="00662F1B" w:rsidRPr="00524750" w:rsidRDefault="00662F1B" w:rsidP="008516DA">
            <w:pPr>
              <w:widowControl/>
              <w:ind w:rightChars="125" w:right="263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24953ABA" w14:textId="77777777" w:rsidR="00662F1B" w:rsidRDefault="008C5F73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0BFAB77B" w14:textId="77777777" w:rsidR="0010688A" w:rsidRPr="00524750" w:rsidRDefault="0010688A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2C5DAF38" w14:textId="77777777" w:rsidR="00662F1B" w:rsidRPr="00524750" w:rsidRDefault="00662F1B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１　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報告に係る建築物の位置</w:t>
            </w:r>
          </w:p>
          <w:p w14:paraId="2117C067" w14:textId="77777777" w:rsidR="00662F1B" w:rsidRPr="00524750" w:rsidRDefault="00662F1B" w:rsidP="00524750">
            <w:pPr>
              <w:widowControl/>
              <w:spacing w:afterLines="50" w:after="180"/>
              <w:ind w:firstLineChars="200" w:firstLine="44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273CE6B8" w14:textId="77777777" w:rsidR="008E40C3" w:rsidRPr="00524750" w:rsidRDefault="008E40C3" w:rsidP="00524750">
            <w:pPr>
              <w:widowControl/>
              <w:spacing w:afterLines="50" w:after="180"/>
              <w:ind w:firstLineChars="200" w:firstLine="44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666BD644" w14:textId="77777777" w:rsidR="00662F1B" w:rsidRPr="00524750" w:rsidRDefault="00662F1B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２　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報告内容</w:t>
            </w:r>
          </w:p>
          <w:p w14:paraId="5207DC19" w14:textId="77777777" w:rsidR="008E40C3" w:rsidRPr="00524750" w:rsidRDefault="008E40C3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12938C6B" w14:textId="77777777" w:rsidR="008E40C3" w:rsidRPr="00524750" w:rsidRDefault="008E40C3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417E9679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305F833D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5B3A887C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6F92E844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71E57621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0AF1D2E4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7A3434E3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3FDDF448" w14:textId="77777777" w:rsidR="00EA4582" w:rsidRPr="00524750" w:rsidRDefault="00EA4582" w:rsidP="00524750">
            <w:pPr>
              <w:widowControl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40F145E6" w14:textId="77777777" w:rsidR="00662F1B" w:rsidRPr="00524750" w:rsidRDefault="00662F1B" w:rsidP="00524750">
            <w:pPr>
              <w:widowControl/>
              <w:rPr>
                <w:rFonts w:asci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（注意）</w:t>
            </w:r>
          </w:p>
          <w:p w14:paraId="031356EF" w14:textId="5A6B9870" w:rsidR="00EA4582" w:rsidRPr="008516DA" w:rsidRDefault="00EA4582" w:rsidP="008516DA">
            <w:pPr>
              <w:widowControl/>
              <w:ind w:leftChars="32" w:left="287" w:hangingChars="100" w:hanging="22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8516D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67678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62F1B" w:rsidRPr="008516D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516DA">
              <w:rPr>
                <w:rFonts w:ascii="ＭＳ 明朝" w:hAnsi="ＭＳ 明朝" w:cs="ＭＳ 明朝" w:hint="eastAsia"/>
                <w:sz w:val="22"/>
                <w:szCs w:val="22"/>
              </w:rPr>
              <w:t>建築主等が法人である場合には</w:t>
            </w:r>
            <w:r w:rsidR="00D9344A" w:rsidRPr="008516DA">
              <w:rPr>
                <w:rFonts w:ascii="ＭＳ 明朝" w:hAnsi="ＭＳ 明朝" w:cs="ＭＳ 明朝" w:hint="eastAsia"/>
                <w:sz w:val="22"/>
                <w:szCs w:val="22"/>
              </w:rPr>
              <w:t>，</w:t>
            </w:r>
            <w:r w:rsidRPr="008516DA">
              <w:rPr>
                <w:rFonts w:ascii="ＭＳ 明朝" w:hAnsi="ＭＳ 明朝" w:cs="ＭＳ 明朝" w:hint="eastAsia"/>
                <w:sz w:val="22"/>
                <w:szCs w:val="22"/>
              </w:rPr>
              <w:t>代表者の氏名を併せて記載してください。</w:t>
            </w:r>
          </w:p>
          <w:p w14:paraId="17FAC227" w14:textId="7AF76AD1" w:rsidR="00744D8C" w:rsidRPr="008516DA" w:rsidRDefault="00744D8C" w:rsidP="00744D8C">
            <w:pPr>
              <w:widowControl/>
              <w:ind w:leftChars="32" w:left="287" w:hangingChars="100" w:hanging="22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14:paraId="09F715E9" w14:textId="5B658EAE" w:rsidR="00662F1B" w:rsidRPr="008516DA" w:rsidRDefault="00662F1B" w:rsidP="008516DA">
            <w:pPr>
              <w:widowControl/>
              <w:ind w:leftChars="32" w:left="287" w:hangingChars="100" w:hanging="22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14:paraId="743006FE" w14:textId="77777777" w:rsidR="00CE653E" w:rsidRPr="0088070F" w:rsidRDefault="00EA4582" w:rsidP="00A15EF2">
      <w:pPr>
        <w:widowControl/>
        <w:jc w:val="left"/>
        <w:rPr>
          <w:rFonts w:asciiTheme="minorEastAsia" w:eastAsiaTheme="minorEastAsia" w:hAnsiTheme="minorEastAsia" w:cs="ＭＳ 明朝"/>
          <w:sz w:val="24"/>
        </w:rPr>
      </w:pPr>
      <w:r w:rsidRPr="0088070F">
        <w:rPr>
          <w:rFonts w:asciiTheme="minorEastAsia" w:eastAsiaTheme="minorEastAsia" w:hAnsiTheme="minorEastAsia" w:cs="ＭＳ 明朝" w:hint="eastAsia"/>
          <w:sz w:val="24"/>
        </w:rPr>
        <w:t>第１１</w:t>
      </w:r>
      <w:r w:rsidR="00A15EF2" w:rsidRPr="0088070F">
        <w:rPr>
          <w:rFonts w:asciiTheme="minorEastAsia" w:eastAsiaTheme="minorEastAsia" w:hAnsiTheme="minorEastAsia" w:cs="ＭＳ 明朝" w:hint="eastAsia"/>
          <w:sz w:val="24"/>
        </w:rPr>
        <w:t>号様式</w:t>
      </w:r>
      <w:r w:rsidRPr="0088070F">
        <w:rPr>
          <w:rFonts w:asciiTheme="minorEastAsia" w:eastAsiaTheme="minorEastAsia" w:hAnsiTheme="minorEastAsia" w:cs="ＭＳ 明朝" w:hint="eastAsia"/>
          <w:sz w:val="24"/>
        </w:rPr>
        <w:t>の２</w:t>
      </w:r>
      <w:r w:rsidR="001148D2" w:rsidRPr="0088070F">
        <w:rPr>
          <w:rFonts w:asciiTheme="minorEastAsia" w:eastAsiaTheme="minorEastAsia" w:hAnsiTheme="minorEastAsia" w:cs="ＭＳ 明朝" w:hint="eastAsia"/>
          <w:sz w:val="24"/>
        </w:rPr>
        <w:t>（第１４</w:t>
      </w:r>
      <w:r w:rsidR="00CE653E" w:rsidRPr="0088070F">
        <w:rPr>
          <w:rFonts w:asciiTheme="minorEastAsia" w:eastAsiaTheme="minorEastAsia" w:hAnsiTheme="minorEastAsia" w:cs="ＭＳ 明朝" w:hint="eastAsia"/>
          <w:sz w:val="24"/>
        </w:rPr>
        <w:t>条関係）</w:t>
      </w:r>
      <w:r w:rsidR="008516DA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14:paraId="71893841" w14:textId="77777777" w:rsidR="00CE11B7" w:rsidRPr="00CE653E" w:rsidRDefault="00CE11B7" w:rsidP="00CE653E">
      <w:pPr>
        <w:widowControl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sectPr w:rsidR="00CE11B7" w:rsidRPr="00CE653E" w:rsidSect="00524750">
      <w:footerReference w:type="even" r:id="rId8"/>
      <w:footerReference w:type="default" r:id="rId9"/>
      <w:footerReference w:type="first" r:id="rId10"/>
      <w:pgSz w:w="11906" w:h="16838" w:code="9"/>
      <w:pgMar w:top="1134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9660" w14:textId="77777777" w:rsidR="007806D0" w:rsidRDefault="007806D0" w:rsidP="00246CE8">
      <w:r>
        <w:separator/>
      </w:r>
    </w:p>
  </w:endnote>
  <w:endnote w:type="continuationSeparator" w:id="0">
    <w:p w14:paraId="483DDEA3" w14:textId="77777777" w:rsidR="007806D0" w:rsidRDefault="007806D0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7F15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C90612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7C09" w14:textId="77777777" w:rsidR="00432274" w:rsidRDefault="00432274">
    <w:pPr>
      <w:pStyle w:val="af"/>
    </w:pPr>
  </w:p>
  <w:p w14:paraId="06AF273F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07AE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5A898E91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AAC4" w14:textId="77777777" w:rsidR="007806D0" w:rsidRDefault="007806D0" w:rsidP="00246CE8">
      <w:r>
        <w:separator/>
      </w:r>
    </w:p>
  </w:footnote>
  <w:footnote w:type="continuationSeparator" w:id="0">
    <w:p w14:paraId="713AD107" w14:textId="77777777" w:rsidR="007806D0" w:rsidRDefault="007806D0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A5411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5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0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1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2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3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4" w15:restartNumberingAfterBreak="0">
    <w:nsid w:val="6ED36B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7"/>
  </w:num>
  <w:num w:numId="8">
    <w:abstractNumId w:val="9"/>
  </w:num>
  <w:num w:numId="9">
    <w:abstractNumId w:val="37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27"/>
  </w:num>
  <w:num w:numId="15">
    <w:abstractNumId w:val="28"/>
  </w:num>
  <w:num w:numId="16">
    <w:abstractNumId w:val="14"/>
  </w:num>
  <w:num w:numId="17">
    <w:abstractNumId w:val="35"/>
  </w:num>
  <w:num w:numId="18">
    <w:abstractNumId w:val="12"/>
  </w:num>
  <w:num w:numId="19">
    <w:abstractNumId w:val="10"/>
  </w:num>
  <w:num w:numId="20">
    <w:abstractNumId w:val="20"/>
  </w:num>
  <w:num w:numId="21">
    <w:abstractNumId w:val="32"/>
  </w:num>
  <w:num w:numId="22">
    <w:abstractNumId w:val="25"/>
  </w:num>
  <w:num w:numId="23">
    <w:abstractNumId w:val="31"/>
  </w:num>
  <w:num w:numId="24">
    <w:abstractNumId w:val="6"/>
  </w:num>
  <w:num w:numId="25">
    <w:abstractNumId w:val="16"/>
  </w:num>
  <w:num w:numId="26">
    <w:abstractNumId w:val="22"/>
  </w:num>
  <w:num w:numId="27">
    <w:abstractNumId w:val="39"/>
  </w:num>
  <w:num w:numId="28">
    <w:abstractNumId w:val="15"/>
  </w:num>
  <w:num w:numId="29">
    <w:abstractNumId w:val="7"/>
  </w:num>
  <w:num w:numId="30">
    <w:abstractNumId w:val="30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1"/>
  </w:num>
  <w:num w:numId="38">
    <w:abstractNumId w:val="8"/>
  </w:num>
  <w:num w:numId="39">
    <w:abstractNumId w:val="18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596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688A"/>
    <w:rsid w:val="00107118"/>
    <w:rsid w:val="00110135"/>
    <w:rsid w:val="00110C0E"/>
    <w:rsid w:val="001112BA"/>
    <w:rsid w:val="00112911"/>
    <w:rsid w:val="00112F1E"/>
    <w:rsid w:val="001148D2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74A1A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3D38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094F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2227"/>
    <w:rsid w:val="004B3657"/>
    <w:rsid w:val="004B450F"/>
    <w:rsid w:val="004B529C"/>
    <w:rsid w:val="004B7419"/>
    <w:rsid w:val="004C014B"/>
    <w:rsid w:val="004C221C"/>
    <w:rsid w:val="004C28E6"/>
    <w:rsid w:val="004C41F1"/>
    <w:rsid w:val="004C43D9"/>
    <w:rsid w:val="004C7EDD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2018C"/>
    <w:rsid w:val="00524750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B5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4D8C"/>
    <w:rsid w:val="00747F53"/>
    <w:rsid w:val="00750F6C"/>
    <w:rsid w:val="0075433E"/>
    <w:rsid w:val="00761423"/>
    <w:rsid w:val="0076556C"/>
    <w:rsid w:val="00765E14"/>
    <w:rsid w:val="00772808"/>
    <w:rsid w:val="00773C2D"/>
    <w:rsid w:val="00776043"/>
    <w:rsid w:val="007806D0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16D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070F"/>
    <w:rsid w:val="0088135D"/>
    <w:rsid w:val="00882218"/>
    <w:rsid w:val="00884E93"/>
    <w:rsid w:val="00891302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C5F73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065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194A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6C7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67678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3EF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344A"/>
    <w:rsid w:val="00D943D0"/>
    <w:rsid w:val="00D95A78"/>
    <w:rsid w:val="00D9681C"/>
    <w:rsid w:val="00D96FB5"/>
    <w:rsid w:val="00DA2552"/>
    <w:rsid w:val="00DA2805"/>
    <w:rsid w:val="00DA4EEC"/>
    <w:rsid w:val="00DC249A"/>
    <w:rsid w:val="00DC4759"/>
    <w:rsid w:val="00DC5E95"/>
    <w:rsid w:val="00DD0318"/>
    <w:rsid w:val="00DD390D"/>
    <w:rsid w:val="00DD6417"/>
    <w:rsid w:val="00DE4A2C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5CC7"/>
    <w:rsid w:val="00F17B8E"/>
    <w:rsid w:val="00F224F1"/>
    <w:rsid w:val="00F22BBB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233298"/>
  <w14:defaultImageDpi w14:val="0"/>
  <w15:docId w15:val="{88D8933C-F30B-412E-839C-D69C6B5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1405-64FB-41CE-B197-647E3A1F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2017-03-02T06:19:00Z</cp:lastPrinted>
  <dcterms:created xsi:type="dcterms:W3CDTF">2017-04-24T01:39:00Z</dcterms:created>
  <dcterms:modified xsi:type="dcterms:W3CDTF">2024-05-01T04:17:00Z</dcterms:modified>
</cp:coreProperties>
</file>